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FC" w:rsidRDefault="003A32FC" w:rsidP="003A3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7 класс</w:t>
      </w:r>
    </w:p>
    <w:p w:rsidR="00992EC1" w:rsidRDefault="003A32FC" w:rsidP="003A3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2EC1">
        <w:rPr>
          <w:rFonts w:ascii="Times New Roman" w:hAnsi="Times New Roman" w:cs="Times New Roman"/>
          <w:sz w:val="28"/>
          <w:szCs w:val="28"/>
        </w:rPr>
        <w:t xml:space="preserve">Задания по истории </w:t>
      </w:r>
    </w:p>
    <w:p w:rsidR="00992EC1" w:rsidRDefault="00992EC1" w:rsidP="00992EC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П. </w:t>
      </w:r>
      <w:r w:rsidR="003A32FC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3E5C0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A32FC">
        <w:rPr>
          <w:rFonts w:ascii="Times New Roman" w:hAnsi="Times New Roman" w:cs="Times New Roman"/>
          <w:b/>
          <w:i/>
          <w:sz w:val="28"/>
          <w:szCs w:val="28"/>
        </w:rPr>
        <w:t>Формирование абсолютизма</w:t>
      </w:r>
      <w:r w:rsidR="003E5C0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92EC1" w:rsidRDefault="00992EC1" w:rsidP="0099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Прочитать параграф.</w:t>
      </w:r>
    </w:p>
    <w:p w:rsidR="00992EC1" w:rsidRDefault="00992EC1" w:rsidP="0099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Ответить письменно в тетради на вопросы к каждому пункту.</w:t>
      </w:r>
    </w:p>
    <w:p w:rsidR="00992EC1" w:rsidRDefault="00992EC1" w:rsidP="0099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3.Стр.1</w:t>
      </w:r>
      <w:r w:rsidR="003A32FC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Главный вопрос урока, выбрать ответ (А. Б. В.)</w:t>
      </w:r>
    </w:p>
    <w:p w:rsidR="00992EC1" w:rsidRDefault="00992EC1" w:rsidP="0099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Сфотографировать ответы в тетради и прислать на эл. почту</w:t>
      </w:r>
    </w:p>
    <w:p w:rsidR="00992EC1" w:rsidRDefault="00992EC1" w:rsidP="0099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atjana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zabajjkina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E80D0C">
        <w:rPr>
          <w:rFonts w:ascii="Times New Roman" w:hAnsi="Times New Roman" w:cs="Times New Roman"/>
          <w:sz w:val="28"/>
          <w:szCs w:val="28"/>
        </w:rPr>
        <w:t>5</w:t>
      </w:r>
      <w:r w:rsidR="003E5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апреля.</w:t>
      </w:r>
    </w:p>
    <w:p w:rsidR="00992EC1" w:rsidRDefault="00992EC1" w:rsidP="00992EC1"/>
    <w:p w:rsidR="00684290" w:rsidRDefault="00684290"/>
    <w:sectPr w:rsidR="00684290" w:rsidSect="0068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2EC1"/>
    <w:rsid w:val="001451B6"/>
    <w:rsid w:val="002C5290"/>
    <w:rsid w:val="003A32FC"/>
    <w:rsid w:val="003E5C0B"/>
    <w:rsid w:val="00684290"/>
    <w:rsid w:val="00992EC1"/>
    <w:rsid w:val="009B6CBB"/>
    <w:rsid w:val="00A114CE"/>
    <w:rsid w:val="00E80D0C"/>
    <w:rsid w:val="00FC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E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jana-zabajjkin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Кабинет11</cp:lastModifiedBy>
  <cp:revision>9</cp:revision>
  <dcterms:created xsi:type="dcterms:W3CDTF">2020-04-08T14:44:00Z</dcterms:created>
  <dcterms:modified xsi:type="dcterms:W3CDTF">2020-04-09T06:07:00Z</dcterms:modified>
</cp:coreProperties>
</file>